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center"/>
        <w:rPr>
          <w:rFonts w:hint="eastAsia" w:ascii="新宋体" w:hAnsi="新宋体" w:eastAsia="新宋体" w:cs="新宋体"/>
          <w:b/>
          <w:bCs w:val="0"/>
          <w:sz w:val="44"/>
          <w:szCs w:val="44"/>
          <w:lang w:val="en-US"/>
        </w:rPr>
      </w:pPr>
    </w:p>
    <w:p>
      <w:pPr>
        <w:jc w:val="center"/>
        <w:rPr>
          <w:rFonts w:hint="eastAsia" w:ascii="新宋体" w:hAnsi="新宋体" w:eastAsia="新宋体" w:cs="新宋体"/>
          <w:sz w:val="28"/>
          <w:szCs w:val="28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2021-2022学年2018级贫困认定名单</w:t>
      </w:r>
      <w:r>
        <w:rPr>
          <w:rFonts w:hint="eastAsia" w:ascii="新宋体" w:hAnsi="新宋体" w:eastAsia="新宋体" w:cs="新宋体"/>
          <w:kern w:val="2"/>
          <w:sz w:val="28"/>
          <w:szCs w:val="28"/>
          <w:lang w:val="en-US" w:eastAsia="zh-CN" w:bidi="ar"/>
        </w:rPr>
        <w:t>：</w:t>
      </w:r>
    </w:p>
    <w:bookmarkEnd w:id="0"/>
    <w:tbl>
      <w:tblPr>
        <w:tblStyle w:val="4"/>
        <w:tblW w:w="737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75"/>
        <w:gridCol w:w="27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认定档次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陈奕洁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闫娅雯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李欣语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刘一丹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宋笑笑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侯跃洋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史志坤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肖威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贾欣宇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郭诗韵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李美婷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卢文琪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左新孜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柴梦娟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园林（绍）18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李睿祎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焦润洁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毛艺苗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韩一帆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吴照龙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雷晓文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嵇晓妹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张诗诗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王豪杰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王倩男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毛小彩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马召霖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王书平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李雪纯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杨妍妍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岳肖雨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夏惠婷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王慧杰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侯飞帆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柳书臣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熊霖雯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武美灵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常益豪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黄远星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尤啸龙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杨玉静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郑佳佳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石梦云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任肖雪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赵雯雯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李俊磊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李光景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刘志洋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焦小萌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逯瑞星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吴家英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冯浩哲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苗孟垚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马紫薇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张慧颖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刘晨晖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李珂欣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李怡霖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朱悦合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刘梦瑶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吴梦娟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赵雯君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张明艳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牛林愿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王重阳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张玉坤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满慎轩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王文静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李鹏尧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王顺燕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杨雨凡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付文嘉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李冬梅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李国发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赵红伟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张杨光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邢丹宁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段茼嘉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杨娟娟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洪苗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李兰兰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索天兰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徐金茹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赵子漫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冯海伟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张薪蕊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贾志刚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牛靖友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李姝晴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孟樱超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孙雪芮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仲文霞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朱梦恬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王青华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申昆仑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胡新瑞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黄潇潇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邓玉娇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程学富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李亦雪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田景民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樊高瞻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关红阳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黄龙威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李玮正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梁家兴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杨浩民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张俊芬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杜朋彬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王俊明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艾田梦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刘澳琼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郭冰洁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许家兴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刘慧萍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谭佳艺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马晓阳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陈莎莎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周庆澳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张美琴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涂天玉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王文婷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环设18-3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徐子溢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刘雅楠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杨汉城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马欣雨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路世泽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吉新奇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郑文乾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李欣怡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赵烨炜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王鑫雨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刘振江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刘梓恒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贾欣宇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赵英杰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李文昊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王琳涵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刘亚洁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钟声鸣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李昌林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李倩革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刘雨静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宋晓广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秦文灏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刘浩然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巴海怡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董松剑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段昱帆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贺层层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吴韵彤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吴仲鑫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于成龙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李春淼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孙浩智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韩永宽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潘梦丹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产设18-2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张斯雪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354" w:firstLineChars="147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注：认定档次为特殊困难、困难、一般困难。</w:t>
      </w:r>
    </w:p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04B94"/>
    <w:rsid w:val="02FD1361"/>
    <w:rsid w:val="0740008E"/>
    <w:rsid w:val="07990202"/>
    <w:rsid w:val="0ED75362"/>
    <w:rsid w:val="0F8E71DA"/>
    <w:rsid w:val="172029E4"/>
    <w:rsid w:val="193C247C"/>
    <w:rsid w:val="1A9C2132"/>
    <w:rsid w:val="1C7F6F3A"/>
    <w:rsid w:val="1F255E6F"/>
    <w:rsid w:val="1F337E94"/>
    <w:rsid w:val="20441E75"/>
    <w:rsid w:val="28385B2E"/>
    <w:rsid w:val="368B781F"/>
    <w:rsid w:val="37363ABC"/>
    <w:rsid w:val="37D43F45"/>
    <w:rsid w:val="3872421E"/>
    <w:rsid w:val="3933021C"/>
    <w:rsid w:val="3C270164"/>
    <w:rsid w:val="3C6A0782"/>
    <w:rsid w:val="411E02AA"/>
    <w:rsid w:val="42FE1CB6"/>
    <w:rsid w:val="4744526A"/>
    <w:rsid w:val="47D63A1A"/>
    <w:rsid w:val="4943391C"/>
    <w:rsid w:val="4A756408"/>
    <w:rsid w:val="4E3D775A"/>
    <w:rsid w:val="50D56763"/>
    <w:rsid w:val="58941625"/>
    <w:rsid w:val="5A777EC9"/>
    <w:rsid w:val="5B4B5F58"/>
    <w:rsid w:val="5DBF0C4D"/>
    <w:rsid w:val="603A55BB"/>
    <w:rsid w:val="60CA4D2B"/>
    <w:rsid w:val="612B4EE4"/>
    <w:rsid w:val="64C90F95"/>
    <w:rsid w:val="66404B94"/>
    <w:rsid w:val="66A422B4"/>
    <w:rsid w:val="66FC2998"/>
    <w:rsid w:val="688E3EA8"/>
    <w:rsid w:val="69463FA0"/>
    <w:rsid w:val="6B5D770D"/>
    <w:rsid w:val="6BE36769"/>
    <w:rsid w:val="781B561E"/>
    <w:rsid w:val="79925723"/>
    <w:rsid w:val="7A1F329D"/>
    <w:rsid w:val="7C653BEA"/>
    <w:rsid w:val="7CE1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2021-09-03T07:57:00Z</dcterms:created>
  <dc:creator>你比从前快乐</dc:creator>
  <cp:lastModifiedBy>林诗雨</cp:lastModifiedBy>
  <dcterms:modified xsi:type="dcterms:W3CDTF">2021-09-10T06:25:43Z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27DD19CFB5464C8ABE15EA2971C4EE87</vt:lpwstr>
  </property>
</Properties>
</file>